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0A" w:rsidRDefault="00692C0A" w:rsidP="00692C0A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2DE238" wp14:editId="074C8644">
            <wp:simplePos x="0" y="0"/>
            <wp:positionH relativeFrom="margin">
              <wp:align>center</wp:align>
            </wp:positionH>
            <wp:positionV relativeFrom="margin">
              <wp:posOffset>-527243</wp:posOffset>
            </wp:positionV>
            <wp:extent cx="1392857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5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  <w:r w:rsidRPr="008307BD">
        <w:rPr>
          <w:rFonts w:eastAsia="Calibri" w:cs="Times New Roman"/>
          <w:b/>
          <w:sz w:val="36"/>
          <w:szCs w:val="32"/>
        </w:rPr>
        <w:t>CITY OF SALISBURY</w:t>
      </w:r>
    </w:p>
    <w:p w:rsidR="00692C0A" w:rsidRPr="008307BD" w:rsidRDefault="00692C0A" w:rsidP="00692C0A">
      <w:pPr>
        <w:jc w:val="center"/>
        <w:rPr>
          <w:rFonts w:eastAsia="Calibri" w:cs="Times New Roman"/>
          <w:b/>
          <w:sz w:val="4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28"/>
          <w:szCs w:val="32"/>
        </w:rPr>
      </w:pPr>
      <w:r>
        <w:rPr>
          <w:rFonts w:eastAsia="Calibri" w:cs="Times New Roman"/>
          <w:b/>
          <w:sz w:val="28"/>
          <w:szCs w:val="32"/>
        </w:rPr>
        <w:t>DISABILITY ADVISORY COMMITTEE MEETING AGENDA</w:t>
      </w:r>
    </w:p>
    <w:p w:rsidR="00692C0A" w:rsidRPr="00B2058A" w:rsidRDefault="00692C0A" w:rsidP="00692C0A">
      <w:pPr>
        <w:jc w:val="center"/>
        <w:rPr>
          <w:rFonts w:ascii="Times New Roman" w:hAnsi="Times New Roman"/>
          <w:b/>
          <w:sz w:val="8"/>
          <w:szCs w:val="32"/>
        </w:rPr>
      </w:pPr>
    </w:p>
    <w:p w:rsidR="00692C0A" w:rsidRPr="004030F9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</w:rPr>
      </w:pPr>
      <w:r w:rsidRPr="004030F9">
        <w:rPr>
          <w:rFonts w:ascii="Times New Roman" w:hAnsi="Times New Roman"/>
          <w:noProof/>
          <w:sz w:val="10"/>
        </w:rPr>
        <w:drawing>
          <wp:anchor distT="57150" distB="57150" distL="57150" distR="57150" simplePos="0" relativeHeight="251659264" behindDoc="1" locked="0" layoutInCell="0" allowOverlap="1" wp14:anchorId="0BD42A15" wp14:editId="655F2D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Pr="008307BD" w:rsidRDefault="00705AEC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>December</w:t>
      </w:r>
      <w:r w:rsidR="00BC6872">
        <w:rPr>
          <w:b/>
          <w:bCs/>
        </w:rPr>
        <w:t xml:space="preserve"> </w:t>
      </w:r>
      <w:r>
        <w:rPr>
          <w:b/>
          <w:bCs/>
        </w:rPr>
        <w:t>10</w:t>
      </w:r>
      <w:r w:rsidR="00692C0A" w:rsidRPr="008307BD">
        <w:rPr>
          <w:b/>
          <w:bCs/>
        </w:rPr>
        <w:t>, 20</w:t>
      </w:r>
      <w:r w:rsidR="001A34AC">
        <w:rPr>
          <w:b/>
          <w:bCs/>
        </w:rPr>
        <w:t>20</w:t>
      </w:r>
      <w:r w:rsidR="00B67C8B">
        <w:rPr>
          <w:b/>
          <w:bCs/>
        </w:rPr>
        <w:tab/>
        <w:t xml:space="preserve">  </w:t>
      </w:r>
      <w:r w:rsidR="00BC6872">
        <w:rPr>
          <w:b/>
          <w:bCs/>
        </w:rPr>
        <w:t xml:space="preserve">   </w:t>
      </w:r>
      <w:r w:rsidR="00BC6872">
        <w:rPr>
          <w:b/>
          <w:bCs/>
        </w:rPr>
        <w:tab/>
      </w:r>
      <w:r w:rsidR="00B67C8B">
        <w:rPr>
          <w:b/>
          <w:bCs/>
        </w:rPr>
        <w:t xml:space="preserve">     </w:t>
      </w:r>
      <w:r w:rsidR="00B67C8B">
        <w:rPr>
          <w:b/>
          <w:bCs/>
        </w:rPr>
        <w:tab/>
      </w:r>
      <w:r w:rsidR="00692C0A" w:rsidRPr="008307BD">
        <w:rPr>
          <w:b/>
          <w:bCs/>
        </w:rPr>
        <w:tab/>
      </w:r>
      <w:r w:rsidR="00606AEE">
        <w:rPr>
          <w:b/>
          <w:bCs/>
        </w:rPr>
        <w:tab/>
      </w:r>
      <w:r w:rsidR="00692C0A">
        <w:rPr>
          <w:b/>
          <w:bCs/>
        </w:rPr>
        <w:tab/>
      </w:r>
      <w:r w:rsidR="00692C0A" w:rsidRPr="008307BD">
        <w:rPr>
          <w:b/>
          <w:bCs/>
        </w:rPr>
        <w:tab/>
        <w:t xml:space="preserve">    </w:t>
      </w:r>
      <w:r w:rsidR="00692C0A" w:rsidRPr="008307BD">
        <w:rPr>
          <w:b/>
          <w:bCs/>
        </w:rPr>
        <w:tab/>
      </w:r>
      <w:r w:rsidR="00692C0A">
        <w:rPr>
          <w:b/>
          <w:bCs/>
        </w:rPr>
        <w:tab/>
        <w:t xml:space="preserve">         3:00</w:t>
      </w:r>
      <w:r w:rsidR="00692C0A" w:rsidRPr="008307BD">
        <w:rPr>
          <w:b/>
          <w:bCs/>
        </w:rPr>
        <w:t xml:space="preserve"> p.m.</w:t>
      </w:r>
    </w:p>
    <w:p w:rsidR="00692C0A" w:rsidRPr="008307BD" w:rsidRDefault="00692C0A" w:rsidP="00692C0A">
      <w:pPr>
        <w:tabs>
          <w:tab w:val="right" w:pos="9360"/>
        </w:tabs>
      </w:pPr>
      <w:r w:rsidRPr="008307BD">
        <w:rPr>
          <w:b/>
        </w:rPr>
        <w:t>Gov</w:t>
      </w:r>
      <w:r>
        <w:rPr>
          <w:b/>
        </w:rPr>
        <w:t>ernment Office Building</w:t>
      </w:r>
      <w:r>
        <w:rPr>
          <w:b/>
        </w:rPr>
        <w:tab/>
      </w:r>
      <w:r w:rsidR="00BC6872">
        <w:rPr>
          <w:b/>
        </w:rPr>
        <w:t>Virtual (Zoom)</w:t>
      </w:r>
    </w:p>
    <w:p w:rsidR="00692C0A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720"/>
        <w:rPr>
          <w:b/>
          <w:sz w:val="18"/>
          <w:szCs w:val="18"/>
          <w:u w:val="single"/>
        </w:rPr>
      </w:pPr>
      <w:r w:rsidRPr="004030F9">
        <w:rPr>
          <w:noProof/>
        </w:rPr>
        <w:drawing>
          <wp:anchor distT="57150" distB="57150" distL="57150" distR="57150" simplePos="0" relativeHeight="251660288" behindDoc="1" locked="0" layoutInCell="0" allowOverlap="1" wp14:anchorId="040E62CE" wp14:editId="36F138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Default="00692C0A" w:rsidP="001159AE">
      <w:pPr>
        <w:rPr>
          <w:b/>
        </w:rPr>
      </w:pPr>
    </w:p>
    <w:p w:rsidR="00BC6872" w:rsidRPr="00BC6872" w:rsidRDefault="00692C0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EC2A2C">
        <w:t xml:space="preserve">Call </w:t>
      </w:r>
      <w:r w:rsidR="00254FB1">
        <w:t>meeting to order</w:t>
      </w:r>
    </w:p>
    <w:p w:rsidR="00BC6872" w:rsidRPr="00BC6872" w:rsidRDefault="00F43BB8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Welcome and introduction</w:t>
      </w:r>
      <w:r w:rsidR="00705AEC">
        <w:t>s</w:t>
      </w:r>
    </w:p>
    <w:p w:rsidR="003226D5" w:rsidRPr="003226D5" w:rsidRDefault="00705AEC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September</w:t>
      </w:r>
      <w:r w:rsidR="003226D5">
        <w:t xml:space="preserve"> Meeting Review</w:t>
      </w:r>
    </w:p>
    <w:p w:rsidR="00BC6872" w:rsidRPr="00BC6872" w:rsidRDefault="00AF182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Student </w:t>
      </w:r>
      <w:r w:rsidR="00705AEC">
        <w:t>Gifts (Received?)</w:t>
      </w:r>
    </w:p>
    <w:p w:rsidR="00BC6872" w:rsidRPr="00705AEC" w:rsidRDefault="00AF182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Agency Updates</w:t>
      </w:r>
    </w:p>
    <w:p w:rsidR="00705AEC" w:rsidRPr="00BC6872" w:rsidRDefault="00705AEC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Vulnerable Populations Update</w:t>
      </w:r>
    </w:p>
    <w:p w:rsidR="00BC6872" w:rsidRPr="003226D5" w:rsidRDefault="003E28D1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2021 Activities of Focus, Volunteers to Manage</w:t>
      </w:r>
    </w:p>
    <w:p w:rsidR="003226D5" w:rsidRPr="00705AEC" w:rsidRDefault="003226D5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Announcements</w:t>
      </w:r>
    </w:p>
    <w:p w:rsidR="00705AEC" w:rsidRDefault="003E28D1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Meeting Schedule for 2021</w:t>
      </w:r>
    </w:p>
    <w:p w:rsidR="00AF182A" w:rsidRPr="003226D5" w:rsidRDefault="001909B9" w:rsidP="003226D5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Set next meeting for Thursday, </w:t>
      </w:r>
      <w:r w:rsidR="00650390">
        <w:t>March</w:t>
      </w:r>
      <w:r w:rsidR="00BC6872">
        <w:t xml:space="preserve"> 1</w:t>
      </w:r>
      <w:r w:rsidR="00650390">
        <w:t>1</w:t>
      </w:r>
      <w:r>
        <w:t>, 202</w:t>
      </w:r>
      <w:r w:rsidR="00650390">
        <w:t>1</w:t>
      </w:r>
      <w:bookmarkStart w:id="0" w:name="_GoBack"/>
      <w:bookmarkEnd w:id="0"/>
      <w:r>
        <w:t xml:space="preserve"> and adj</w:t>
      </w:r>
      <w:r w:rsidR="003226D5">
        <w:t>ourn</w:t>
      </w:r>
    </w:p>
    <w:p w:rsidR="00BD120D" w:rsidRPr="00C0515F" w:rsidRDefault="00BD120D" w:rsidP="00F43BB8"/>
    <w:sectPr w:rsidR="00BD120D" w:rsidRPr="00C0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D9"/>
    <w:multiLevelType w:val="hybridMultilevel"/>
    <w:tmpl w:val="CC764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619"/>
    <w:multiLevelType w:val="hybridMultilevel"/>
    <w:tmpl w:val="23E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4F5"/>
    <w:multiLevelType w:val="multilevel"/>
    <w:tmpl w:val="161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AF"/>
    <w:multiLevelType w:val="hybridMultilevel"/>
    <w:tmpl w:val="DE6206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76020"/>
    <w:multiLevelType w:val="hybridMultilevel"/>
    <w:tmpl w:val="CB5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03E"/>
    <w:multiLevelType w:val="hybridMultilevel"/>
    <w:tmpl w:val="642C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A46"/>
    <w:multiLevelType w:val="hybridMultilevel"/>
    <w:tmpl w:val="B6ECF4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F73D3E"/>
    <w:multiLevelType w:val="hybridMultilevel"/>
    <w:tmpl w:val="5F06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41E6"/>
    <w:multiLevelType w:val="multilevel"/>
    <w:tmpl w:val="C0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61ECA"/>
    <w:multiLevelType w:val="hybridMultilevel"/>
    <w:tmpl w:val="CDE08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3603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6"/>
    <w:multiLevelType w:val="hybridMultilevel"/>
    <w:tmpl w:val="1714D1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9669D"/>
    <w:multiLevelType w:val="hybridMultilevel"/>
    <w:tmpl w:val="CCA0BB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CC23FE"/>
    <w:multiLevelType w:val="hybridMultilevel"/>
    <w:tmpl w:val="E21E45AE"/>
    <w:lvl w:ilvl="0" w:tplc="9C7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451"/>
    <w:multiLevelType w:val="hybridMultilevel"/>
    <w:tmpl w:val="53B83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1587"/>
    <w:multiLevelType w:val="hybridMultilevel"/>
    <w:tmpl w:val="598E2D9C"/>
    <w:lvl w:ilvl="0" w:tplc="A5AC34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663"/>
    <w:multiLevelType w:val="hybridMultilevel"/>
    <w:tmpl w:val="34CE0D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9E556F"/>
    <w:multiLevelType w:val="hybridMultilevel"/>
    <w:tmpl w:val="713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8CB"/>
    <w:multiLevelType w:val="hybridMultilevel"/>
    <w:tmpl w:val="E27A08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69429A"/>
    <w:multiLevelType w:val="hybridMultilevel"/>
    <w:tmpl w:val="9B3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D53"/>
    <w:multiLevelType w:val="hybridMultilevel"/>
    <w:tmpl w:val="CF8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61B"/>
    <w:multiLevelType w:val="hybridMultilevel"/>
    <w:tmpl w:val="6E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FAB"/>
    <w:multiLevelType w:val="hybridMultilevel"/>
    <w:tmpl w:val="E00EF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10"/>
    <w:rsid w:val="00050D37"/>
    <w:rsid w:val="000A7C2A"/>
    <w:rsid w:val="000F5D7A"/>
    <w:rsid w:val="001159AE"/>
    <w:rsid w:val="00140210"/>
    <w:rsid w:val="00147900"/>
    <w:rsid w:val="001909B9"/>
    <w:rsid w:val="001A34AC"/>
    <w:rsid w:val="002521A1"/>
    <w:rsid w:val="00254FB1"/>
    <w:rsid w:val="002C22C3"/>
    <w:rsid w:val="003226D5"/>
    <w:rsid w:val="00332551"/>
    <w:rsid w:val="003D0687"/>
    <w:rsid w:val="003E28D1"/>
    <w:rsid w:val="004D1384"/>
    <w:rsid w:val="00501071"/>
    <w:rsid w:val="005406F6"/>
    <w:rsid w:val="00543F74"/>
    <w:rsid w:val="00606AEE"/>
    <w:rsid w:val="00650390"/>
    <w:rsid w:val="00692C0A"/>
    <w:rsid w:val="006A7298"/>
    <w:rsid w:val="00705AEC"/>
    <w:rsid w:val="00711383"/>
    <w:rsid w:val="0071209C"/>
    <w:rsid w:val="007A0461"/>
    <w:rsid w:val="007A2A57"/>
    <w:rsid w:val="008D4095"/>
    <w:rsid w:val="00952559"/>
    <w:rsid w:val="00A15FD3"/>
    <w:rsid w:val="00A544C5"/>
    <w:rsid w:val="00A827FF"/>
    <w:rsid w:val="00AF1113"/>
    <w:rsid w:val="00AF182A"/>
    <w:rsid w:val="00B67C8B"/>
    <w:rsid w:val="00BC6872"/>
    <w:rsid w:val="00BD120D"/>
    <w:rsid w:val="00C0515F"/>
    <w:rsid w:val="00C50058"/>
    <w:rsid w:val="00C56582"/>
    <w:rsid w:val="00C67D27"/>
    <w:rsid w:val="00D02DB9"/>
    <w:rsid w:val="00D03258"/>
    <w:rsid w:val="00DB644B"/>
    <w:rsid w:val="00E755EE"/>
    <w:rsid w:val="00EC2A2C"/>
    <w:rsid w:val="00F43BB8"/>
    <w:rsid w:val="00F75B71"/>
    <w:rsid w:val="00F85302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6CBA"/>
  <w15:chartTrackingRefBased/>
  <w15:docId w15:val="{CC202BA6-0D74-46C8-91EF-1834321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C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C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75</Words>
  <Characters>392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Baasland</dc:creator>
  <cp:keywords/>
  <dc:description/>
  <cp:lastModifiedBy>Julie English</cp:lastModifiedBy>
  <cp:revision>3</cp:revision>
  <dcterms:created xsi:type="dcterms:W3CDTF">2020-12-09T19:35:00Z</dcterms:created>
  <dcterms:modified xsi:type="dcterms:W3CDTF">2020-12-10T13:44:00Z</dcterms:modified>
</cp:coreProperties>
</file>